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F6B6" w14:textId="77777777"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14:paraId="58E97DCE" w14:textId="77777777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108C31F0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6D647F74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5C9C28C2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8FB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821" w14:textId="77777777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66C4B6BF" w14:textId="77777777"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23A3B8A5" w14:textId="5B5E7063" w:rsidR="00E15C6B" w:rsidRDefault="00397DED">
            <w:pPr>
              <w:ind w:right="57"/>
              <w:jc w:val="center"/>
            </w:pPr>
            <w:r>
              <w:t>5</w:t>
            </w:r>
            <w:r w:rsidRPr="00397DED">
              <w:rPr>
                <w:vertAlign w:val="superscript"/>
              </w:rPr>
              <w:t>th</w:t>
            </w:r>
            <w:r>
              <w:t xml:space="preserve"> Sept, 26</w:t>
            </w:r>
            <w:r w:rsidRPr="00397DED">
              <w:rPr>
                <w:vertAlign w:val="superscript"/>
              </w:rPr>
              <w:t>th</w:t>
            </w:r>
            <w:r>
              <w:t xml:space="preserve"> Sept, 17</w:t>
            </w:r>
            <w:r w:rsidRPr="00397DED">
              <w:rPr>
                <w:vertAlign w:val="superscript"/>
              </w:rPr>
              <w:t>th</w:t>
            </w:r>
            <w:r>
              <w:t xml:space="preserve"> Oct, 14</w:t>
            </w:r>
            <w:r w:rsidRPr="00397DED">
              <w:rPr>
                <w:vertAlign w:val="superscript"/>
              </w:rPr>
              <w:t>th</w:t>
            </w:r>
            <w:r>
              <w:t xml:space="preserve"> Nov, 5</w:t>
            </w:r>
            <w:r w:rsidRPr="00397DED">
              <w:rPr>
                <w:vertAlign w:val="superscript"/>
              </w:rPr>
              <w:t>th</w:t>
            </w:r>
            <w:r>
              <w:t xml:space="preserve"> Dec</w:t>
            </w:r>
            <w:r w:rsidR="009F4ED7"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410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2CDE96A6" w14:textId="77777777"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72463A2A" w14:textId="226C7922" w:rsidR="00E15C6B" w:rsidRDefault="00397DED">
            <w:pPr>
              <w:ind w:right="57"/>
              <w:jc w:val="center"/>
            </w:pPr>
            <w:r>
              <w:t>12</w:t>
            </w:r>
            <w:r w:rsidRPr="00397DED">
              <w:rPr>
                <w:vertAlign w:val="superscript"/>
              </w:rPr>
              <w:t>th</w:t>
            </w:r>
            <w:r>
              <w:t xml:space="preserve"> Sept, 3</w:t>
            </w:r>
            <w:r w:rsidRPr="00397DED">
              <w:rPr>
                <w:vertAlign w:val="superscript"/>
              </w:rPr>
              <w:t>rd</w:t>
            </w:r>
            <w:r>
              <w:t xml:space="preserve"> Oct, 31</w:t>
            </w:r>
            <w:r w:rsidRPr="00397DED">
              <w:rPr>
                <w:vertAlign w:val="superscript"/>
              </w:rPr>
              <w:t>st</w:t>
            </w:r>
            <w:r>
              <w:t xml:space="preserve"> Oct, 21</w:t>
            </w:r>
            <w:r w:rsidRPr="00397DED">
              <w:rPr>
                <w:vertAlign w:val="superscript"/>
              </w:rPr>
              <w:t>st</w:t>
            </w:r>
            <w:r>
              <w:t xml:space="preserve"> Nov, 12</w:t>
            </w:r>
            <w:r w:rsidRPr="00397DED">
              <w:rPr>
                <w:vertAlign w:val="superscript"/>
              </w:rPr>
              <w:t>th</w:t>
            </w:r>
            <w:r>
              <w:t xml:space="preserve"> Dec</w:t>
            </w:r>
            <w:r w:rsidR="009F4ED7"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1A0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24721E0D" w14:textId="77777777"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48F791AB" w14:textId="01F64127" w:rsidR="00E15C6B" w:rsidRDefault="00397DED">
            <w:pPr>
              <w:ind w:right="345"/>
              <w:jc w:val="center"/>
            </w:pPr>
            <w:r>
              <w:t>19</w:t>
            </w:r>
            <w:r w:rsidRPr="00397DED">
              <w:rPr>
                <w:vertAlign w:val="superscript"/>
              </w:rPr>
              <w:t>th</w:t>
            </w:r>
            <w:r>
              <w:t xml:space="preserve"> Sept, 10</w:t>
            </w:r>
            <w:r w:rsidRPr="00397DED">
              <w:rPr>
                <w:vertAlign w:val="superscript"/>
              </w:rPr>
              <w:t>th</w:t>
            </w:r>
            <w:r>
              <w:t xml:space="preserve"> Oct, 7</w:t>
            </w:r>
            <w:r w:rsidRPr="00397DED">
              <w:rPr>
                <w:vertAlign w:val="superscript"/>
              </w:rPr>
              <w:t>th</w:t>
            </w:r>
            <w:r>
              <w:t xml:space="preserve"> Nov, 28</w:t>
            </w:r>
            <w:r w:rsidRPr="00397DED">
              <w:rPr>
                <w:vertAlign w:val="superscript"/>
              </w:rPr>
              <w:t>th</w:t>
            </w:r>
            <w:r>
              <w:t xml:space="preserve"> Nov</w:t>
            </w:r>
            <w:r w:rsidR="009F4ED7">
              <w:t xml:space="preserve"> </w:t>
            </w:r>
          </w:p>
        </w:tc>
      </w:tr>
      <w:tr w:rsidR="0009306D" w14:paraId="6C707B24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479E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0B56AF6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793B359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18542843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F995E64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0A2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743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2E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2A23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D37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B0F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B8B5F8B" w14:textId="77777777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0F2DD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99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60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907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F1C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E2E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10A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64F6A7B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935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5456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35EA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791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5BB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1ABE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D3A0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0B2DF93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4C3D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4CA73D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5CBADD1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61D7FE2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63EB04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986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19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063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EC4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1BE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E6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78C987F" w14:textId="77777777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7E630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ACD5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8B6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61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6E9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5F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3651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1B093AC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62A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B4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C6D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4C8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76B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C2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7D4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F940C9A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DF74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EA4A88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DE10F71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2E1A2CD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D36A5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2D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E4C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6B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2EC3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C82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D8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0B998C6B" w14:textId="77777777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44AC3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D402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144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74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A5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9C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F07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7538CBB4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C956D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50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E04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56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EF9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2A0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2EB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5B16DDB8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BAA4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1F0699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0F0FB31B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6856BFD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30A7B50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E9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196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359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8A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818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E1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494AC26A" w14:textId="77777777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4CD70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034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59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D04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B8A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855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2EB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06DDE6A3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A51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1F2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9F6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E1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12EA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B70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6F21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383769D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59DB0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8DF16D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17BB9D1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72944D3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E62D2A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56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A61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014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41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0734" w14:textId="52644F02" w:rsidR="00397DED" w:rsidRPr="00397DED" w:rsidRDefault="0009306D" w:rsidP="00397DED">
            <w:pPr>
              <w:ind w:left="53"/>
              <w:jc w:val="center"/>
              <w:rPr>
                <w:rFonts w:ascii="Gill Sans MT" w:eastAsia="Gill Sans MT" w:hAnsi="Gill Sans MT" w:cs="Gill Sans MT"/>
                <w:b/>
                <w:bCs/>
                <w:color w:val="FF0000"/>
                <w:sz w:val="24"/>
              </w:rPr>
            </w:pPr>
            <w:r w:rsidRPr="00397DED">
              <w:rPr>
                <w:rFonts w:ascii="Gill Sans MT" w:eastAsia="Gill Sans MT" w:hAnsi="Gill Sans MT" w:cs="Gill Sans MT"/>
                <w:b/>
                <w:bCs/>
                <w:color w:val="FF0000"/>
                <w:sz w:val="24"/>
              </w:rPr>
              <w:t>Hot option</w:t>
            </w:r>
            <w:r w:rsidR="00397DED" w:rsidRPr="00397DED">
              <w:rPr>
                <w:rFonts w:ascii="Gill Sans MT" w:eastAsia="Gill Sans MT" w:hAnsi="Gill Sans MT" w:cs="Gill Sans MT"/>
                <w:b/>
                <w:bCs/>
                <w:color w:val="FF0000"/>
                <w:sz w:val="24"/>
              </w:rPr>
              <w:t xml:space="preserve"> 1</w:t>
            </w:r>
          </w:p>
          <w:p w14:paraId="6B3CAA71" w14:textId="695D8384" w:rsidR="0009306D" w:rsidRPr="00397DED" w:rsidRDefault="00397DED" w:rsidP="00397DED">
            <w:pPr>
              <w:ind w:left="53"/>
              <w:jc w:val="center"/>
              <w:rPr>
                <w:b/>
                <w:bCs/>
              </w:rPr>
            </w:pPr>
            <w:r w:rsidRPr="00397DED">
              <w:rPr>
                <w:rFonts w:ascii="Gill Sans MT" w:eastAsia="Gill Sans MT" w:hAnsi="Gill Sans MT" w:cs="Gill Sans MT"/>
                <w:b/>
                <w:bCs/>
                <w:sz w:val="24"/>
              </w:rPr>
              <w:t>Crispy Fish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F77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97DED" w14:paraId="7D35705A" w14:textId="77777777" w:rsidTr="00E04346">
        <w:trPr>
          <w:trHeight w:val="32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23ABE" w14:textId="77777777" w:rsidR="00397DED" w:rsidRDefault="00397DED">
            <w:pPr>
              <w:ind w:left="123"/>
              <w:jc w:val="center"/>
              <w:rPr>
                <w:rFonts w:ascii="Gill Sans MT" w:eastAsia="Gill Sans MT" w:hAnsi="Gill Sans MT" w:cs="Gill Sans MT"/>
                <w:color w:val="7030A0"/>
                <w:sz w:val="24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413" w14:textId="77777777" w:rsidR="00397DED" w:rsidRDefault="00397DE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1AA5" w14:textId="131DFBCA" w:rsidR="00397DED" w:rsidRPr="00397DED" w:rsidRDefault="00397DED" w:rsidP="00397DED">
            <w:pPr>
              <w:ind w:left="53"/>
              <w:jc w:val="center"/>
              <w:rPr>
                <w:rFonts w:ascii="Gill Sans MT" w:eastAsia="Gill Sans MT" w:hAnsi="Gill Sans MT" w:cs="Gill Sans MT"/>
                <w:b/>
                <w:bCs/>
                <w:color w:val="FF0000"/>
                <w:sz w:val="24"/>
              </w:rPr>
            </w:pPr>
            <w:r w:rsidRPr="00397DED">
              <w:rPr>
                <w:rFonts w:ascii="Gill Sans MT" w:eastAsia="Gill Sans MT" w:hAnsi="Gill Sans MT" w:cs="Gill Sans MT"/>
                <w:b/>
                <w:bCs/>
                <w:color w:val="FF0000"/>
                <w:sz w:val="24"/>
              </w:rPr>
              <w:t>Hot Option 2</w:t>
            </w:r>
          </w:p>
          <w:p w14:paraId="56F09EC2" w14:textId="185AC78E" w:rsidR="00397DED" w:rsidRPr="00397DED" w:rsidRDefault="00397DED" w:rsidP="00397DED">
            <w:pPr>
              <w:ind w:left="53"/>
              <w:jc w:val="center"/>
              <w:rPr>
                <w:rFonts w:ascii="Gill Sans MT" w:eastAsia="Gill Sans MT" w:hAnsi="Gill Sans MT" w:cs="Gill Sans MT"/>
                <w:b/>
                <w:bCs/>
                <w:sz w:val="24"/>
              </w:rPr>
            </w:pPr>
            <w:r w:rsidRPr="00397DED">
              <w:rPr>
                <w:rFonts w:ascii="Gill Sans MT" w:eastAsia="Gill Sans MT" w:hAnsi="Gill Sans MT" w:cs="Gill Sans MT"/>
                <w:b/>
                <w:bCs/>
                <w:sz w:val="24"/>
              </w:rPr>
              <w:t>Pizza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5ADB" w14:textId="77777777" w:rsidR="00397DED" w:rsidRDefault="00397DE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85F1EE0" w14:textId="77777777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A2938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E6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C05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B6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A1EE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226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F9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43E2FD2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4D9E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2D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114D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BFF2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BE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D6A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C39A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  <w:p w14:paraId="7836AAAA" w14:textId="6DA659B1" w:rsidR="00397DED" w:rsidRDefault="00397DE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40BD7311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14:paraId="7E924BCE" w14:textId="77777777" w:rsidTr="0089301C">
        <w:tc>
          <w:tcPr>
            <w:tcW w:w="2830" w:type="dxa"/>
            <w:vMerge w:val="restart"/>
          </w:tcPr>
          <w:p w14:paraId="3EF41C9B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14:paraId="35FA4073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14:paraId="5C8742F5" w14:textId="77777777"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14:paraId="4C20A046" w14:textId="77777777"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1AB16D28" w14:textId="77777777"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23B55533" w14:textId="77777777"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14:paraId="6BD560A6" w14:textId="77777777" w:rsidTr="0089301C">
        <w:tc>
          <w:tcPr>
            <w:tcW w:w="2830" w:type="dxa"/>
            <w:vMerge/>
          </w:tcPr>
          <w:p w14:paraId="4D732C93" w14:textId="77777777" w:rsidR="0089301C" w:rsidRDefault="0089301C" w:rsidP="0089301C"/>
        </w:tc>
        <w:tc>
          <w:tcPr>
            <w:tcW w:w="2268" w:type="dxa"/>
          </w:tcPr>
          <w:p w14:paraId="5681DE4A" w14:textId="77777777"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14:paraId="4F39A362" w14:textId="77777777" w:rsidR="0089301C" w:rsidRDefault="0089301C" w:rsidP="0089301C"/>
        </w:tc>
        <w:tc>
          <w:tcPr>
            <w:tcW w:w="1701" w:type="dxa"/>
          </w:tcPr>
          <w:p w14:paraId="713DD305" w14:textId="77777777" w:rsidR="0089301C" w:rsidRDefault="0089301C" w:rsidP="0089301C">
            <w:r>
              <w:t>Tuna</w:t>
            </w:r>
          </w:p>
        </w:tc>
      </w:tr>
      <w:tr w:rsidR="0089301C" w14:paraId="28DA326B" w14:textId="77777777" w:rsidTr="0089301C">
        <w:tc>
          <w:tcPr>
            <w:tcW w:w="2830" w:type="dxa"/>
            <w:vMerge/>
          </w:tcPr>
          <w:p w14:paraId="73E9A7A1" w14:textId="77777777" w:rsidR="0089301C" w:rsidRDefault="0089301C" w:rsidP="0089301C"/>
        </w:tc>
        <w:tc>
          <w:tcPr>
            <w:tcW w:w="2268" w:type="dxa"/>
          </w:tcPr>
          <w:p w14:paraId="65D0B7E8" w14:textId="77777777"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14:paraId="132C3931" w14:textId="77777777" w:rsidR="0089301C" w:rsidRDefault="0089301C" w:rsidP="0089301C"/>
        </w:tc>
        <w:tc>
          <w:tcPr>
            <w:tcW w:w="1701" w:type="dxa"/>
          </w:tcPr>
          <w:p w14:paraId="229AD496" w14:textId="77777777" w:rsidR="0089301C" w:rsidRDefault="0089301C" w:rsidP="0089301C">
            <w:r>
              <w:t>Ham</w:t>
            </w:r>
          </w:p>
        </w:tc>
      </w:tr>
    </w:tbl>
    <w:p w14:paraId="55CD07FD" w14:textId="77777777"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14:paraId="35B85BF0" w14:textId="77777777"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397DED"/>
    <w:rsid w:val="005579BD"/>
    <w:rsid w:val="00672EDA"/>
    <w:rsid w:val="008259D3"/>
    <w:rsid w:val="00883C56"/>
    <w:rsid w:val="0089301C"/>
    <w:rsid w:val="009F4ED7"/>
    <w:rsid w:val="00B01BE3"/>
    <w:rsid w:val="00BE3868"/>
    <w:rsid w:val="00C45896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EE61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Janet Simpson</cp:lastModifiedBy>
  <cp:revision>2</cp:revision>
  <cp:lastPrinted>2019-10-02T12:33:00Z</cp:lastPrinted>
  <dcterms:created xsi:type="dcterms:W3CDTF">2022-06-14T09:17:00Z</dcterms:created>
  <dcterms:modified xsi:type="dcterms:W3CDTF">2022-06-14T09:17:00Z</dcterms:modified>
</cp:coreProperties>
</file>